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A52D" w14:textId="77777777" w:rsidR="00000000" w:rsidRDefault="00000000">
      <w:pPr>
        <w:pStyle w:val="2"/>
        <w:spacing w:line="276" w:lineRule="auto"/>
        <w:divId w:val="2057387010"/>
        <w:rPr>
          <w:rFonts w:eastAsia="Times New Roman"/>
        </w:rPr>
      </w:pPr>
      <w:r>
        <w:rPr>
          <w:rFonts w:eastAsia="Times New Roman"/>
        </w:rPr>
        <w:t>Сценарий конкурсно-игровой экологической программы «Войди в лес другом»</w:t>
      </w:r>
    </w:p>
    <w:p w14:paraId="25287795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14:paraId="1C804681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Ученики 4–5-х классов</w:t>
      </w:r>
    </w:p>
    <w:p w14:paraId="001D7F42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14:paraId="06A7C9E4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Экологическое образование и просвещение подростков</w:t>
      </w:r>
    </w:p>
    <w:p w14:paraId="6DF8EB2C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14:paraId="0162D9CE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 xml:space="preserve">Привлечь учеников к участию в экологических мероприятиях и конкурсах. Формировать экологическую культуру и грамотность подростков, воспитывать ответственное отношение к природе </w:t>
      </w:r>
    </w:p>
    <w:p w14:paraId="484A66DD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Оборудование</w:t>
      </w:r>
    </w:p>
    <w:p w14:paraId="6958FA82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Мультимедиапроектор, музыкальное оборудование</w:t>
      </w:r>
    </w:p>
    <w:p w14:paraId="158F4ACF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14:paraId="3535AB29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 xml:space="preserve">Реквизит для открытия, презентация для мероприятия в целом, распечатки заданий и реквизит для конкурсов, перчатки, ножницы, наборы с бросовым материалом, лопаты, саженцы деревьев </w:t>
      </w:r>
    </w:p>
    <w:p w14:paraId="66F41411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14:paraId="3CB2B7A7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1 ч 30 мин</w:t>
      </w:r>
    </w:p>
    <w:p w14:paraId="2F3C5597" w14:textId="77777777" w:rsidR="00000000" w:rsidRDefault="00000000">
      <w:pPr>
        <w:pStyle w:val="a3"/>
        <w:spacing w:line="276" w:lineRule="auto"/>
        <w:divId w:val="1572275240"/>
      </w:pPr>
      <w:r>
        <w:t>Сценарий внеурочного мероприятия научит учеников 4–5-х классов бережно относиться к окружающей среде. Подростки освоят навыки безопасного поведения на природе – педагог проверит, знают ли юные туристы выходы из экстремальных ситуаций. Школьники в игровой форме изучат мир животных и растений, предложат свои варианты утилизации мусора, презентуют экологический репортаж. Оптимальное количество команд – 6. Участники заранее готовят «визитки» для конкурса представления команд.</w:t>
      </w:r>
    </w:p>
    <w:p w14:paraId="38AC461E" w14:textId="77777777" w:rsidR="00000000" w:rsidRDefault="00000000">
      <w:pPr>
        <w:pStyle w:val="2"/>
        <w:spacing w:line="276" w:lineRule="auto"/>
        <w:divId w:val="1572275240"/>
        <w:rPr>
          <w:rFonts w:eastAsia="Times New Roman"/>
        </w:rPr>
      </w:pPr>
      <w:r>
        <w:rPr>
          <w:rFonts w:eastAsia="Times New Roman"/>
        </w:rPr>
        <w:t>Часть 1. Открытие программы</w:t>
      </w:r>
    </w:p>
    <w:p w14:paraId="440AB295" w14:textId="77777777" w:rsidR="00000000" w:rsidRDefault="00000000">
      <w:pPr>
        <w:spacing w:line="276" w:lineRule="auto"/>
        <w:divId w:val="2054380326"/>
        <w:rPr>
          <w:rFonts w:eastAsia="Times New Roman"/>
        </w:rPr>
      </w:pPr>
      <w:r>
        <w:rPr>
          <w:rFonts w:eastAsia="Times New Roman"/>
        </w:rPr>
        <w:t>7-10 мин</w:t>
      </w:r>
    </w:p>
    <w:p w14:paraId="6971D51E" w14:textId="77777777" w:rsidR="00000000" w:rsidRDefault="00000000">
      <w:pPr>
        <w:pStyle w:val="a3"/>
        <w:spacing w:line="276" w:lineRule="auto"/>
        <w:divId w:val="1948464964"/>
        <w:rPr>
          <w:color w:val="9B9B9B"/>
        </w:rPr>
      </w:pPr>
      <w:r>
        <w:rPr>
          <w:color w:val="9B9B9B"/>
        </w:rPr>
        <w:t>Команды рассаживаются на свои места за столами. Звучит музыка (звуки леса).</w:t>
      </w:r>
    </w:p>
    <w:p w14:paraId="4F09DBAE" w14:textId="77777777" w:rsidR="00000000" w:rsidRDefault="00000000">
      <w:pPr>
        <w:spacing w:line="276" w:lineRule="auto"/>
        <w:divId w:val="117993154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483D7EBF" w14:textId="77777777" w:rsidR="00000000" w:rsidRDefault="00000000">
      <w:pPr>
        <w:pStyle w:val="a3"/>
        <w:spacing w:line="276" w:lineRule="auto"/>
        <w:divId w:val="1815637040"/>
      </w:pPr>
      <w:r>
        <w:t>Мы любим лес в любое время года,</w:t>
      </w:r>
      <w:r>
        <w:br/>
        <w:t>Мы слышим речек медленную речь.</w:t>
      </w:r>
      <w:r>
        <w:br/>
        <w:t>Все это называется природа,</w:t>
      </w:r>
      <w:r>
        <w:br/>
        <w:t>Давайте же ее всегда беречь!</w:t>
      </w:r>
      <w:r>
        <w:br/>
        <w:t>Нет ничего милее бродить и думать здесь.</w:t>
      </w:r>
      <w:r>
        <w:br/>
        <w:t>Излечит, обогреет, накормит русский лес.</w:t>
      </w:r>
      <w:r>
        <w:br/>
        <w:t>А будет жажда мучить – мне лесовичок</w:t>
      </w:r>
      <w:r>
        <w:br/>
        <w:t>Средь зарослей колючих покажет родничок.</w:t>
      </w:r>
    </w:p>
    <w:p w14:paraId="7A344BBC" w14:textId="77777777" w:rsidR="00000000" w:rsidRDefault="00000000">
      <w:pPr>
        <w:spacing w:line="360" w:lineRule="atLeast"/>
        <w:divId w:val="34147141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434A7025" w14:textId="77777777" w:rsidR="00000000" w:rsidRDefault="00000000">
      <w:pPr>
        <w:spacing w:line="276" w:lineRule="auto"/>
        <w:divId w:val="192020764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19BD173B" w14:textId="77777777" w:rsidR="00000000" w:rsidRDefault="00000000">
      <w:pPr>
        <w:pStyle w:val="a3"/>
        <w:spacing w:line="276" w:lineRule="auto"/>
        <w:divId w:val="179439566"/>
      </w:pPr>
      <w:r>
        <w:t>Нагнись к нему напиться – и видно все до дна,</w:t>
      </w:r>
      <w:r>
        <w:br/>
        <w:t>Течет вода-водица, вкусна и холодна.</w:t>
      </w:r>
      <w:r>
        <w:br/>
        <w:t>Нас ждут в лесу рябина, орехи и цветы,</w:t>
      </w:r>
      <w:r>
        <w:br/>
        <w:t>Душистая малина на кустиках густых.</w:t>
      </w:r>
    </w:p>
    <w:p w14:paraId="0630F978" w14:textId="77777777" w:rsidR="00000000" w:rsidRDefault="00000000">
      <w:pPr>
        <w:spacing w:line="360" w:lineRule="atLeast"/>
        <w:divId w:val="163768769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1FDF2B91" w14:textId="77777777" w:rsidR="00000000" w:rsidRDefault="00000000">
      <w:pPr>
        <w:spacing w:line="276" w:lineRule="auto"/>
        <w:divId w:val="65433375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4F970B47" w14:textId="77777777" w:rsidR="00000000" w:rsidRDefault="00000000">
      <w:pPr>
        <w:pStyle w:val="a3"/>
        <w:spacing w:line="276" w:lineRule="auto"/>
        <w:divId w:val="82068965"/>
      </w:pPr>
      <w:r>
        <w:lastRenderedPageBreak/>
        <w:t>Ищу грибов поляну я, не жалея ног,</w:t>
      </w:r>
      <w:r>
        <w:br/>
        <w:t>А если и устану – присяду на пенек.</w:t>
      </w:r>
      <w:r>
        <w:br/>
        <w:t>Лес очень любит пеших, для них совсем он свой.</w:t>
      </w:r>
      <w:r>
        <w:br/>
        <w:t>Здесь где-то бродит леший с зеленой бородой.</w:t>
      </w:r>
    </w:p>
    <w:p w14:paraId="70988612" w14:textId="77777777" w:rsidR="00000000" w:rsidRDefault="00000000">
      <w:pPr>
        <w:spacing w:line="360" w:lineRule="atLeast"/>
        <w:divId w:val="25775632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265C543B" w14:textId="77777777" w:rsidR="00000000" w:rsidRDefault="00000000">
      <w:pPr>
        <w:spacing w:line="276" w:lineRule="auto"/>
        <w:divId w:val="172925761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3F18204B" w14:textId="77777777" w:rsidR="00000000" w:rsidRDefault="00000000">
      <w:pPr>
        <w:pStyle w:val="a3"/>
        <w:spacing w:line="276" w:lineRule="auto"/>
        <w:divId w:val="1311784046"/>
      </w:pPr>
      <w:r>
        <w:t>Жизнь кажется иною, и сердце не болит,</w:t>
      </w:r>
      <w:r>
        <w:br/>
        <w:t>Когда над головою, как вечность, лес шумит.</w:t>
      </w:r>
    </w:p>
    <w:p w14:paraId="1B9BB451" w14:textId="77777777" w:rsidR="00000000" w:rsidRDefault="00000000">
      <w:pPr>
        <w:spacing w:line="360" w:lineRule="atLeast"/>
        <w:divId w:val="158907504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3F613D73" w14:textId="77777777" w:rsidR="00000000" w:rsidRDefault="00000000">
      <w:pPr>
        <w:spacing w:line="276" w:lineRule="auto"/>
        <w:divId w:val="89804989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07F3D32" w14:textId="77777777" w:rsidR="00000000" w:rsidRDefault="00000000">
      <w:pPr>
        <w:pStyle w:val="a3"/>
        <w:spacing w:line="276" w:lineRule="auto"/>
        <w:divId w:val="806162110"/>
      </w:pPr>
      <w:r>
        <w:t xml:space="preserve">Здравствуйте, дорогие ребята и взрослые! Мы рады приветствовать вас на экологической конкурсно-игровой программе «Войди в лес другом». Сегодня у нас в гостях команды 4-х и 5-х классов нашей школы. Приветствуем участников! </w:t>
      </w:r>
    </w:p>
    <w:p w14:paraId="7C5B6786" w14:textId="77777777" w:rsidR="00000000" w:rsidRDefault="00000000">
      <w:pPr>
        <w:spacing w:line="360" w:lineRule="atLeast"/>
        <w:divId w:val="63533846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599F8101" w14:textId="77777777" w:rsidR="00000000" w:rsidRDefault="00000000">
      <w:pPr>
        <w:spacing w:line="276" w:lineRule="auto"/>
        <w:divId w:val="89366051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5724F0FB" w14:textId="77777777" w:rsidR="00000000" w:rsidRDefault="00000000">
      <w:pPr>
        <w:pStyle w:val="a3"/>
        <w:spacing w:line="276" w:lineRule="auto"/>
        <w:divId w:val="1670862887"/>
      </w:pPr>
      <w:r>
        <w:t>Как-то, собравшись с силами,</w:t>
      </w:r>
      <w:r>
        <w:br/>
        <w:t>Создал Господь планету красивую.</w:t>
      </w:r>
      <w:r>
        <w:br/>
        <w:t>Дал ей форму шара большого,</w:t>
      </w:r>
      <w:r>
        <w:br/>
        <w:t>И посадил там деревья, цветы,</w:t>
      </w:r>
      <w:r>
        <w:br/>
        <w:t>Травы невиданной красоты.</w:t>
      </w:r>
      <w:r>
        <w:br/>
        <w:t>Много животных там стало водиться:</w:t>
      </w:r>
      <w:r>
        <w:br/>
        <w:t>Змеи, слоны, черепахи и птицы.</w:t>
      </w:r>
    </w:p>
    <w:p w14:paraId="3F3DC36C" w14:textId="77777777" w:rsidR="00000000" w:rsidRDefault="00000000">
      <w:pPr>
        <w:pStyle w:val="a3"/>
        <w:spacing w:line="276" w:lineRule="auto"/>
        <w:divId w:val="1670862887"/>
      </w:pPr>
      <w:r>
        <w:t>Вот вам подарок, люди, владейте.</w:t>
      </w:r>
      <w:r>
        <w:br/>
        <w:t>Землю вспашите, хлебом засейте.</w:t>
      </w:r>
      <w:r>
        <w:br/>
        <w:t>Всем завещаю вам я отныне –</w:t>
      </w:r>
      <w:r>
        <w:br/>
        <w:t>Вы берегите эту святыню!</w:t>
      </w:r>
    </w:p>
    <w:p w14:paraId="3F7ED1D6" w14:textId="77777777" w:rsidR="00000000" w:rsidRDefault="00000000">
      <w:pPr>
        <w:spacing w:line="360" w:lineRule="atLeast"/>
        <w:divId w:val="6017984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7F44E324" w14:textId="77777777" w:rsidR="00000000" w:rsidRDefault="00000000">
      <w:pPr>
        <w:spacing w:line="276" w:lineRule="auto"/>
        <w:divId w:val="2310383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0CAEB92" w14:textId="77777777" w:rsidR="00000000" w:rsidRDefault="00000000">
      <w:pPr>
        <w:pStyle w:val="a3"/>
        <w:spacing w:line="276" w:lineRule="auto"/>
        <w:divId w:val="89669259"/>
      </w:pPr>
      <w:r>
        <w:lastRenderedPageBreak/>
        <w:t>Все бы хорошо, конечно, было,</w:t>
      </w:r>
      <w:r>
        <w:br/>
        <w:t>Но цивилизация на Землю наступила.</w:t>
      </w:r>
      <w:r>
        <w:br/>
        <w:t>Вырвался на волю технический прогресс,</w:t>
      </w:r>
      <w:r>
        <w:br/>
        <w:t>И перестал человек ценить</w:t>
      </w:r>
      <w:r>
        <w:br/>
        <w:t>Моря, поля и лес.</w:t>
      </w:r>
    </w:p>
    <w:p w14:paraId="53BBED85" w14:textId="77777777" w:rsidR="00000000" w:rsidRDefault="00000000">
      <w:pPr>
        <w:pStyle w:val="a3"/>
        <w:spacing w:line="276" w:lineRule="auto"/>
        <w:divId w:val="2067874192"/>
        <w:rPr>
          <w:color w:val="9B9B9B"/>
        </w:rPr>
      </w:pPr>
      <w:r>
        <w:rPr>
          <w:color w:val="9B9B9B"/>
        </w:rPr>
        <w:t>Звучит музыка (агрессивная). На сцену выходит Хулиган.</w:t>
      </w:r>
    </w:p>
    <w:p w14:paraId="6B93EAF8" w14:textId="77777777" w:rsidR="00000000" w:rsidRDefault="00000000">
      <w:pPr>
        <w:spacing w:line="360" w:lineRule="atLeast"/>
        <w:divId w:val="157315688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24AA1C43" w14:textId="77777777" w:rsidR="00000000" w:rsidRDefault="00000000">
      <w:pPr>
        <w:spacing w:line="276" w:lineRule="auto"/>
        <w:divId w:val="93482659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2D0B0D09" w14:textId="77777777" w:rsidR="00000000" w:rsidRDefault="00000000">
      <w:pPr>
        <w:pStyle w:val="a3"/>
        <w:spacing w:line="276" w:lineRule="auto"/>
        <w:divId w:val="3674633"/>
      </w:pPr>
      <w:r>
        <w:t>Кажется, у нас еще гости, да еще какие!</w:t>
      </w:r>
    </w:p>
    <w:p w14:paraId="1BFFCBD1" w14:textId="77777777" w:rsidR="00000000" w:rsidRDefault="00000000">
      <w:pPr>
        <w:pStyle w:val="a3"/>
        <w:spacing w:line="276" w:lineRule="auto"/>
        <w:divId w:val="2010323291"/>
        <w:rPr>
          <w:color w:val="9B9B9B"/>
        </w:rPr>
      </w:pPr>
      <w:r>
        <w:rPr>
          <w:color w:val="9B9B9B"/>
        </w:rPr>
        <w:t>Уходит. На сцену выбегает Хулиган с наушниками и громкой музыкой из телефона.</w:t>
      </w:r>
    </w:p>
    <w:p w14:paraId="3F3AD795" w14:textId="77777777" w:rsidR="00000000" w:rsidRDefault="00000000">
      <w:pPr>
        <w:spacing w:line="360" w:lineRule="atLeast"/>
        <w:divId w:val="105658767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4F6D53FB" w14:textId="77777777" w:rsidR="00000000" w:rsidRDefault="00000000">
      <w:pPr>
        <w:spacing w:line="276" w:lineRule="auto"/>
        <w:divId w:val="324300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303BB0C2" w14:textId="77777777" w:rsidR="00000000" w:rsidRDefault="00000000">
      <w:pPr>
        <w:pStyle w:val="a3"/>
        <w:spacing w:line="276" w:lineRule="auto"/>
        <w:divId w:val="1863129534"/>
      </w:pPr>
      <w:r>
        <w:t>Бом-бом-бом! Начинается погром.</w:t>
      </w:r>
      <w:r>
        <w:br/>
        <w:t>Выезжаем на природу.</w:t>
      </w:r>
      <w:r>
        <w:br/>
        <w:t>Мне по нраву мой характер боевой,</w:t>
      </w:r>
      <w:r>
        <w:br/>
        <w:t>Темперамент мой веселый, огневой.</w:t>
      </w:r>
      <w:r>
        <w:br/>
        <w:t>А пришел сюда я скуку разогнать,</w:t>
      </w:r>
      <w:r>
        <w:br/>
        <w:t>Я пришел повеселиться, поиграть.</w:t>
      </w:r>
    </w:p>
    <w:p w14:paraId="7CF8BD84" w14:textId="77777777" w:rsidR="00000000" w:rsidRDefault="00000000">
      <w:pPr>
        <w:spacing w:line="360" w:lineRule="atLeast"/>
        <w:divId w:val="29637310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6D8B7640" w14:textId="77777777" w:rsidR="00000000" w:rsidRDefault="00000000">
      <w:pPr>
        <w:spacing w:line="276" w:lineRule="auto"/>
        <w:divId w:val="91593614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A44547D" w14:textId="77777777" w:rsidR="00000000" w:rsidRDefault="00000000">
      <w:pPr>
        <w:pStyle w:val="a3"/>
        <w:spacing w:line="276" w:lineRule="auto"/>
        <w:divId w:val="1283340682"/>
      </w:pPr>
      <w:r>
        <w:t>Да, видно, плохо ты воспитан, если не знаешь, как вести себя в лесу!</w:t>
      </w:r>
    </w:p>
    <w:p w14:paraId="4A69EDCA" w14:textId="77777777" w:rsidR="00000000" w:rsidRDefault="00000000">
      <w:pPr>
        <w:spacing w:line="360" w:lineRule="atLeast"/>
        <w:divId w:val="202644182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p w14:paraId="5CD448EE" w14:textId="77777777" w:rsidR="00000000" w:rsidRDefault="00000000">
      <w:pPr>
        <w:spacing w:line="276" w:lineRule="auto"/>
        <w:divId w:val="70406517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56FEB78A" w14:textId="77777777" w:rsidR="00000000" w:rsidRDefault="00000000">
      <w:pPr>
        <w:pStyle w:val="a3"/>
        <w:spacing w:line="276" w:lineRule="auto"/>
        <w:divId w:val="152450587"/>
      </w:pPr>
      <w:r>
        <w:t>А сами-то зачем в лес пришли?</w:t>
      </w:r>
    </w:p>
    <w:p w14:paraId="04D40440" w14:textId="77777777" w:rsidR="00000000" w:rsidRDefault="00000000">
      <w:pPr>
        <w:spacing w:line="360" w:lineRule="atLeast"/>
        <w:divId w:val="122213269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11</w:t>
      </w:r>
    </w:p>
    <w:p w14:paraId="54B3B9EE" w14:textId="77777777" w:rsidR="00000000" w:rsidRDefault="00000000">
      <w:pPr>
        <w:spacing w:line="276" w:lineRule="auto"/>
        <w:divId w:val="17151543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lastRenderedPageBreak/>
        <w:t>Ведущий 2:</w:t>
      </w:r>
    </w:p>
    <w:p w14:paraId="0DF0BF86" w14:textId="77777777" w:rsidR="00000000" w:rsidRDefault="00000000">
      <w:pPr>
        <w:pStyle w:val="a3"/>
        <w:spacing w:line="276" w:lineRule="auto"/>
        <w:divId w:val="1548878239"/>
      </w:pPr>
      <w:r>
        <w:t>Свежим воздухом подышать, на природу полюбоваться, укрепить здоровье, улучшить настроение.</w:t>
      </w:r>
    </w:p>
    <w:p w14:paraId="67F025E9" w14:textId="77777777" w:rsidR="00000000" w:rsidRDefault="00000000">
      <w:pPr>
        <w:spacing w:line="360" w:lineRule="atLeast"/>
        <w:divId w:val="67144770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12</w:t>
      </w:r>
    </w:p>
    <w:p w14:paraId="02EB3843" w14:textId="77777777" w:rsidR="00000000" w:rsidRDefault="00000000">
      <w:pPr>
        <w:spacing w:line="276" w:lineRule="auto"/>
        <w:divId w:val="32147018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14DA02F0" w14:textId="77777777" w:rsidR="00000000" w:rsidRDefault="00000000">
      <w:pPr>
        <w:pStyle w:val="a3"/>
        <w:spacing w:line="276" w:lineRule="auto"/>
        <w:divId w:val="389498650"/>
      </w:pPr>
      <w:r>
        <w:t xml:space="preserve">Сейчас еще пару птичек поймаю и в клетку посажу. Вот и будет веселое настроение! А еще я из рогатки стрелять люблю! </w:t>
      </w:r>
    </w:p>
    <w:p w14:paraId="0AAF6532" w14:textId="77777777" w:rsidR="00000000" w:rsidRDefault="00000000">
      <w:pPr>
        <w:pStyle w:val="a3"/>
        <w:spacing w:line="276" w:lineRule="auto"/>
        <w:divId w:val="389498650"/>
      </w:pPr>
      <w:r>
        <w:t>Вчера я из рогатки стрелял в веселых птиц.</w:t>
      </w:r>
      <w:r>
        <w:br/>
        <w:t>Я целился украдкой в щеглов, скворцов, синиц.</w:t>
      </w:r>
      <w:r>
        <w:br/>
        <w:t>И птицы загрустили, не стали щебетать,</w:t>
      </w:r>
      <w:r>
        <w:br/>
        <w:t>И все они решили сюда не прилетать.</w:t>
      </w:r>
    </w:p>
    <w:p w14:paraId="05C9D588" w14:textId="77777777" w:rsidR="00000000" w:rsidRDefault="00000000">
      <w:pPr>
        <w:spacing w:line="360" w:lineRule="atLeast"/>
        <w:divId w:val="124036076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13</w:t>
      </w:r>
    </w:p>
    <w:p w14:paraId="2B1175E2" w14:textId="77777777" w:rsidR="00000000" w:rsidRDefault="00000000">
      <w:pPr>
        <w:spacing w:line="276" w:lineRule="auto"/>
        <w:divId w:val="173003009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57E430C6" w14:textId="77777777" w:rsidR="00000000" w:rsidRDefault="00000000">
      <w:pPr>
        <w:pStyle w:val="a3"/>
        <w:spacing w:line="276" w:lineRule="auto"/>
        <w:divId w:val="1155878703"/>
      </w:pPr>
      <w:r>
        <w:t>Здорово, правда?!</w:t>
      </w:r>
    </w:p>
    <w:p w14:paraId="682FF551" w14:textId="77777777" w:rsidR="00000000" w:rsidRDefault="00000000">
      <w:pPr>
        <w:spacing w:line="360" w:lineRule="atLeast"/>
        <w:divId w:val="159038779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14</w:t>
      </w:r>
    </w:p>
    <w:p w14:paraId="12E31904" w14:textId="77777777" w:rsidR="00000000" w:rsidRDefault="00000000">
      <w:pPr>
        <w:spacing w:line="276" w:lineRule="auto"/>
        <w:divId w:val="76188136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D437A35" w14:textId="77777777" w:rsidR="00000000" w:rsidRDefault="00000000">
      <w:pPr>
        <w:pStyle w:val="a3"/>
        <w:spacing w:line="276" w:lineRule="auto"/>
        <w:divId w:val="1054818493"/>
      </w:pPr>
      <w:r>
        <w:t>Деревья, трава, цветок и птица</w:t>
      </w:r>
      <w:r>
        <w:br/>
        <w:t>Не всегда умеют защититься.</w:t>
      </w:r>
      <w:r>
        <w:br/>
        <w:t>Если будут уничтожены они –</w:t>
      </w:r>
      <w:r>
        <w:br/>
        <w:t>На планете мы останемся одни!</w:t>
      </w:r>
    </w:p>
    <w:p w14:paraId="10B40F3C" w14:textId="77777777" w:rsidR="00000000" w:rsidRDefault="00000000">
      <w:pPr>
        <w:spacing w:line="360" w:lineRule="atLeast"/>
        <w:divId w:val="104714680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15</w:t>
      </w:r>
    </w:p>
    <w:p w14:paraId="66B92B50" w14:textId="77777777" w:rsidR="00000000" w:rsidRDefault="00000000">
      <w:pPr>
        <w:spacing w:line="276" w:lineRule="auto"/>
        <w:divId w:val="91805426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68BF96F1" w14:textId="77777777" w:rsidR="00000000" w:rsidRDefault="00000000">
      <w:pPr>
        <w:pStyle w:val="a3"/>
        <w:spacing w:line="276" w:lineRule="auto"/>
        <w:divId w:val="1146973102"/>
      </w:pPr>
      <w:r>
        <w:t>Птиц нельзя обижать. Они ведь приносят пользу людям.</w:t>
      </w:r>
    </w:p>
    <w:p w14:paraId="190E978F" w14:textId="77777777" w:rsidR="00000000" w:rsidRDefault="00000000">
      <w:pPr>
        <w:spacing w:line="360" w:lineRule="atLeast"/>
        <w:divId w:val="58052487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16</w:t>
      </w:r>
    </w:p>
    <w:p w14:paraId="5FD91407" w14:textId="77777777" w:rsidR="00000000" w:rsidRDefault="00000000">
      <w:pPr>
        <w:spacing w:line="276" w:lineRule="auto"/>
        <w:divId w:val="203734413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lastRenderedPageBreak/>
        <w:t>Хулиган:</w:t>
      </w:r>
    </w:p>
    <w:p w14:paraId="25E22A89" w14:textId="77777777" w:rsidR="00000000" w:rsidRDefault="00000000">
      <w:pPr>
        <w:pStyle w:val="a3"/>
        <w:spacing w:line="276" w:lineRule="auto"/>
        <w:divId w:val="1748191868"/>
      </w:pPr>
      <w:r>
        <w:t>Подумаешь! Не мешайте веселиться! Я сегодня так трудился, что устал.</w:t>
      </w:r>
    </w:p>
    <w:p w14:paraId="70868303" w14:textId="77777777" w:rsidR="00000000" w:rsidRDefault="00000000">
      <w:pPr>
        <w:spacing w:line="360" w:lineRule="atLeast"/>
        <w:divId w:val="51473547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17</w:t>
      </w:r>
    </w:p>
    <w:p w14:paraId="735D0199" w14:textId="77777777" w:rsidR="00000000" w:rsidRDefault="00000000">
      <w:pPr>
        <w:spacing w:line="276" w:lineRule="auto"/>
        <w:divId w:val="64324359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52133FFE" w14:textId="77777777" w:rsidR="00000000" w:rsidRDefault="00000000">
      <w:pPr>
        <w:pStyle w:val="a3"/>
        <w:spacing w:line="276" w:lineRule="auto"/>
        <w:divId w:val="1926762452"/>
      </w:pPr>
      <w:r>
        <w:t>И что же ты такого полезного сделал?</w:t>
      </w:r>
    </w:p>
    <w:p w14:paraId="478AE564" w14:textId="77777777" w:rsidR="00000000" w:rsidRDefault="00000000">
      <w:pPr>
        <w:spacing w:line="360" w:lineRule="atLeast"/>
        <w:divId w:val="85006899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18</w:t>
      </w:r>
    </w:p>
    <w:p w14:paraId="368EF94E" w14:textId="77777777" w:rsidR="00000000" w:rsidRDefault="00000000">
      <w:pPr>
        <w:spacing w:line="276" w:lineRule="auto"/>
        <w:divId w:val="111019836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25FF0638" w14:textId="77777777" w:rsidR="00000000" w:rsidRDefault="00000000">
      <w:pPr>
        <w:pStyle w:val="a3"/>
        <w:spacing w:line="276" w:lineRule="auto"/>
        <w:divId w:val="705066471"/>
      </w:pPr>
      <w:r>
        <w:t>Березку сломал, муравьев разогнал, муравейник разорил, цветов редких нарвал целую кучу, воды намутил, рыбу разогнал, людей на болоте напугал, лягушонка палкой гонял, мусора всякого в реку накидал.</w:t>
      </w:r>
    </w:p>
    <w:p w14:paraId="439E66DD" w14:textId="77777777" w:rsidR="00000000" w:rsidRDefault="00000000">
      <w:pPr>
        <w:pStyle w:val="a3"/>
        <w:spacing w:line="276" w:lineRule="auto"/>
        <w:divId w:val="1409185532"/>
        <w:rPr>
          <w:color w:val="9B9B9B"/>
        </w:rPr>
      </w:pPr>
      <w:r>
        <w:rPr>
          <w:color w:val="9B9B9B"/>
        </w:rPr>
        <w:t>Хулиган включает музыку и начинает пританцовывать. Появляется Баба-яга.</w:t>
      </w:r>
    </w:p>
    <w:p w14:paraId="2EDD01EE" w14:textId="77777777" w:rsidR="00000000" w:rsidRDefault="00000000">
      <w:pPr>
        <w:spacing w:line="360" w:lineRule="atLeast"/>
        <w:divId w:val="142398650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19</w:t>
      </w:r>
    </w:p>
    <w:p w14:paraId="6F9FD289" w14:textId="77777777" w:rsidR="00000000" w:rsidRDefault="00000000">
      <w:pPr>
        <w:spacing w:line="276" w:lineRule="auto"/>
        <w:divId w:val="198287862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615CD21F" w14:textId="77777777" w:rsidR="00000000" w:rsidRDefault="00000000">
      <w:pPr>
        <w:pStyle w:val="a3"/>
        <w:spacing w:line="276" w:lineRule="auto"/>
        <w:divId w:val="581640407"/>
      </w:pPr>
      <w:r>
        <w:t xml:space="preserve">Э-э-э, ишь ты, радиоприемчик выискался! Нельзя так громко музыку включать. Сейчас ты у меня не так заскучаешь, вундеркиндер невоспитанный. Покажу свой фокус-покус-пардокус, околдую окаянного. Мы хоть и в лесу живем, а правила приличия знаем, у нас своя культура имеется! </w:t>
      </w:r>
    </w:p>
    <w:p w14:paraId="40F5CEF2" w14:textId="77777777" w:rsidR="00000000" w:rsidRDefault="00000000">
      <w:pPr>
        <w:pStyle w:val="a3"/>
        <w:spacing w:line="276" w:lineRule="auto"/>
        <w:divId w:val="581640407"/>
      </w:pPr>
      <w:r>
        <w:t>Елки-палки, лес густой,</w:t>
      </w:r>
      <w:r>
        <w:br/>
        <w:t>Превращайся в пень лесной!</w:t>
      </w:r>
    </w:p>
    <w:p w14:paraId="3110F208" w14:textId="77777777" w:rsidR="00000000" w:rsidRDefault="00000000">
      <w:pPr>
        <w:pStyle w:val="a3"/>
        <w:spacing w:line="276" w:lineRule="auto"/>
        <w:divId w:val="1505513344"/>
        <w:rPr>
          <w:color w:val="9B9B9B"/>
        </w:rPr>
      </w:pPr>
      <w:r>
        <w:rPr>
          <w:color w:val="9B9B9B"/>
        </w:rPr>
        <w:t xml:space="preserve">Баба-яга колдует, Хулиган замирает, музыка затихает. </w:t>
      </w:r>
    </w:p>
    <w:p w14:paraId="7221E7C2" w14:textId="77777777" w:rsidR="00000000" w:rsidRDefault="00000000">
      <w:pPr>
        <w:spacing w:line="360" w:lineRule="atLeast"/>
        <w:divId w:val="16024561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20</w:t>
      </w:r>
    </w:p>
    <w:p w14:paraId="19C4E8ED" w14:textId="77777777" w:rsidR="00000000" w:rsidRDefault="00000000">
      <w:pPr>
        <w:spacing w:line="276" w:lineRule="auto"/>
        <w:divId w:val="37801969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322891DB" w14:textId="77777777" w:rsidR="00000000" w:rsidRDefault="00000000">
      <w:pPr>
        <w:pStyle w:val="a3"/>
        <w:spacing w:line="276" w:lineRule="auto"/>
        <w:divId w:val="1789009859"/>
      </w:pPr>
      <w:r>
        <w:t xml:space="preserve">Не хочу, не буду! Отпусти меня, бабка ты неотесанная! Я предкам пожалуюсь, они тебе дадут прикурить! </w:t>
      </w:r>
    </w:p>
    <w:p w14:paraId="59705C84" w14:textId="77777777" w:rsidR="00000000" w:rsidRDefault="00000000">
      <w:pPr>
        <w:spacing w:line="360" w:lineRule="atLeast"/>
        <w:divId w:val="39698190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lastRenderedPageBreak/>
        <w:t>21</w:t>
      </w:r>
    </w:p>
    <w:p w14:paraId="469A2B9D" w14:textId="77777777" w:rsidR="00000000" w:rsidRDefault="00000000">
      <w:pPr>
        <w:spacing w:line="276" w:lineRule="auto"/>
        <w:divId w:val="198438855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238802F3" w14:textId="77777777" w:rsidR="00000000" w:rsidRDefault="00000000">
      <w:pPr>
        <w:pStyle w:val="a3"/>
        <w:spacing w:line="276" w:lineRule="auto"/>
        <w:divId w:val="1264534650"/>
      </w:pPr>
      <w:r>
        <w:t>Не дадут, голубчик. И будешь ты стоять пнем до тех пор, пока не узнаешь, что в лесу все надо беречь и охранять!</w:t>
      </w:r>
    </w:p>
    <w:p w14:paraId="33E5E0BF" w14:textId="77777777" w:rsidR="00000000" w:rsidRDefault="00000000">
      <w:pPr>
        <w:spacing w:line="360" w:lineRule="atLeast"/>
        <w:divId w:val="24045231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22</w:t>
      </w:r>
    </w:p>
    <w:p w14:paraId="14EBC945" w14:textId="77777777" w:rsidR="00000000" w:rsidRDefault="00000000">
      <w:pPr>
        <w:spacing w:line="276" w:lineRule="auto"/>
        <w:divId w:val="67596166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 (плачет):</w:t>
      </w:r>
    </w:p>
    <w:p w14:paraId="3495134A" w14:textId="77777777" w:rsidR="00000000" w:rsidRDefault="00000000">
      <w:pPr>
        <w:pStyle w:val="a3"/>
        <w:spacing w:line="276" w:lineRule="auto"/>
        <w:divId w:val="914709128"/>
      </w:pPr>
      <w:r>
        <w:t>А-а-а! Помогите!</w:t>
      </w:r>
    </w:p>
    <w:p w14:paraId="5611D2B3" w14:textId="77777777" w:rsidR="00000000" w:rsidRDefault="00000000">
      <w:pPr>
        <w:spacing w:line="360" w:lineRule="atLeast"/>
        <w:divId w:val="73631926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23</w:t>
      </w:r>
    </w:p>
    <w:p w14:paraId="04CD0E8C" w14:textId="77777777" w:rsidR="00000000" w:rsidRDefault="00000000">
      <w:pPr>
        <w:spacing w:line="276" w:lineRule="auto"/>
        <w:divId w:val="4302191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49B3CB74" w14:textId="77777777" w:rsidR="00000000" w:rsidRDefault="00000000">
      <w:pPr>
        <w:pStyle w:val="a3"/>
        <w:spacing w:line="276" w:lineRule="auto"/>
        <w:divId w:val="2131050860"/>
      </w:pPr>
      <w:r>
        <w:t>Ты обидел лес, а Баба-яга – лесной житель, и она разозлилась на тебя.</w:t>
      </w:r>
    </w:p>
    <w:p w14:paraId="1190FCA2" w14:textId="77777777" w:rsidR="00000000" w:rsidRDefault="00000000">
      <w:pPr>
        <w:spacing w:line="360" w:lineRule="atLeast"/>
        <w:divId w:val="191026648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24</w:t>
      </w:r>
    </w:p>
    <w:p w14:paraId="02387E04" w14:textId="77777777" w:rsidR="00000000" w:rsidRDefault="00000000">
      <w:pPr>
        <w:spacing w:line="276" w:lineRule="auto"/>
        <w:divId w:val="538921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4C47048B" w14:textId="77777777" w:rsidR="00000000" w:rsidRDefault="00000000">
      <w:pPr>
        <w:pStyle w:val="a3"/>
        <w:spacing w:line="276" w:lineRule="auto"/>
        <w:divId w:val="542182037"/>
      </w:pPr>
      <w:r>
        <w:t>Сколько таких, как он, беды причиняют! Деревья ломают, муравейники разоряют… Если все будут уничтожать, рвать, ломать, так ведь и жизни на Земле не будет. И нас не будет. И вас не будет. И тебя не будет.</w:t>
      </w:r>
    </w:p>
    <w:p w14:paraId="5B861EF7" w14:textId="77777777" w:rsidR="00000000" w:rsidRDefault="00000000">
      <w:pPr>
        <w:spacing w:line="360" w:lineRule="atLeast"/>
        <w:divId w:val="188594726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25</w:t>
      </w:r>
    </w:p>
    <w:p w14:paraId="435ECBBD" w14:textId="77777777" w:rsidR="00000000" w:rsidRDefault="00000000">
      <w:pPr>
        <w:spacing w:line="276" w:lineRule="auto"/>
        <w:divId w:val="61193873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26BADB9E" w14:textId="77777777" w:rsidR="00000000" w:rsidRDefault="00000000">
      <w:pPr>
        <w:pStyle w:val="a3"/>
        <w:spacing w:line="276" w:lineRule="auto"/>
        <w:divId w:val="1652171608"/>
      </w:pPr>
      <w:r>
        <w:t>Меня не будет?! А-а-а-а! Что же мне теперь делать?</w:t>
      </w:r>
    </w:p>
    <w:p w14:paraId="6987FA96" w14:textId="77777777" w:rsidR="00000000" w:rsidRDefault="00000000">
      <w:pPr>
        <w:spacing w:line="360" w:lineRule="atLeast"/>
        <w:divId w:val="184234830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26</w:t>
      </w:r>
    </w:p>
    <w:p w14:paraId="20A5438E" w14:textId="77777777" w:rsidR="00000000" w:rsidRDefault="00000000">
      <w:pPr>
        <w:spacing w:line="276" w:lineRule="auto"/>
        <w:divId w:val="69438447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7F1D6A1C" w14:textId="77777777" w:rsidR="00000000" w:rsidRDefault="00000000">
      <w:pPr>
        <w:pStyle w:val="a3"/>
        <w:spacing w:line="276" w:lineRule="auto"/>
        <w:divId w:val="390691891"/>
      </w:pPr>
      <w:r>
        <w:t>Дела добрые делать, лес беречь. График добрых дел заводить надо.</w:t>
      </w:r>
    </w:p>
    <w:p w14:paraId="267CB7F9" w14:textId="77777777" w:rsidR="00000000" w:rsidRDefault="00000000">
      <w:pPr>
        <w:spacing w:line="360" w:lineRule="atLeast"/>
        <w:divId w:val="141231541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lastRenderedPageBreak/>
        <w:t>27</w:t>
      </w:r>
    </w:p>
    <w:p w14:paraId="19AA926B" w14:textId="77777777" w:rsidR="00000000" w:rsidRDefault="00000000">
      <w:pPr>
        <w:spacing w:line="276" w:lineRule="auto"/>
        <w:divId w:val="4322011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3FBFC6DF" w14:textId="77777777" w:rsidR="00000000" w:rsidRDefault="00000000">
      <w:pPr>
        <w:pStyle w:val="a3"/>
        <w:spacing w:line="276" w:lineRule="auto"/>
        <w:divId w:val="1471480186"/>
      </w:pPr>
      <w:r>
        <w:t>Если только захотите</w:t>
      </w:r>
      <w:r>
        <w:br/>
        <w:t>Вы природе помогать,</w:t>
      </w:r>
      <w:r>
        <w:br/>
        <w:t>Лучше правила учите,</w:t>
      </w:r>
      <w:r>
        <w:br/>
        <w:t>Чтобы их не забывать.</w:t>
      </w:r>
    </w:p>
    <w:p w14:paraId="3B3D3519" w14:textId="77777777" w:rsidR="00000000" w:rsidRDefault="00000000">
      <w:pPr>
        <w:spacing w:line="360" w:lineRule="atLeast"/>
        <w:divId w:val="89470122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28</w:t>
      </w:r>
    </w:p>
    <w:p w14:paraId="362AE2FD" w14:textId="77777777" w:rsidR="00000000" w:rsidRDefault="00000000">
      <w:pPr>
        <w:spacing w:line="276" w:lineRule="auto"/>
        <w:divId w:val="159936623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2652D4C2" w14:textId="77777777" w:rsidR="00000000" w:rsidRDefault="00000000">
      <w:pPr>
        <w:pStyle w:val="a3"/>
        <w:spacing w:line="276" w:lineRule="auto"/>
        <w:divId w:val="2124298938"/>
      </w:pPr>
      <w:r>
        <w:t>Какие еще правила?</w:t>
      </w:r>
    </w:p>
    <w:p w14:paraId="52B8EFF1" w14:textId="77777777" w:rsidR="00000000" w:rsidRDefault="00000000">
      <w:pPr>
        <w:spacing w:line="360" w:lineRule="atLeast"/>
        <w:divId w:val="8168718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29</w:t>
      </w:r>
    </w:p>
    <w:p w14:paraId="1BD9C5BF" w14:textId="77777777" w:rsidR="00000000" w:rsidRDefault="00000000">
      <w:pPr>
        <w:spacing w:line="276" w:lineRule="auto"/>
        <w:divId w:val="212954630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0C83F806" w14:textId="77777777" w:rsidR="00000000" w:rsidRDefault="00000000">
      <w:pPr>
        <w:pStyle w:val="a3"/>
        <w:spacing w:line="276" w:lineRule="auto"/>
        <w:divId w:val="2073459228"/>
      </w:pPr>
      <w:r>
        <w:t>Давайте будем дружить друг с другом,</w:t>
      </w:r>
      <w:r>
        <w:br/>
        <w:t>Как птица с небом, как поле с плугом,</w:t>
      </w:r>
      <w:r>
        <w:br/>
        <w:t>Как ветер с морем, трава с дождями,</w:t>
      </w:r>
      <w:r>
        <w:br/>
        <w:t>Как дружит солнце со всеми нами!</w:t>
      </w:r>
    </w:p>
    <w:p w14:paraId="3DCEA42B" w14:textId="77777777" w:rsidR="00000000" w:rsidRDefault="00000000">
      <w:pPr>
        <w:spacing w:line="360" w:lineRule="atLeast"/>
        <w:divId w:val="73270346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30</w:t>
      </w:r>
    </w:p>
    <w:p w14:paraId="3B7CE2FB" w14:textId="77777777" w:rsidR="00000000" w:rsidRDefault="00000000">
      <w:pPr>
        <w:spacing w:line="276" w:lineRule="auto"/>
        <w:divId w:val="110495805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411C9D76" w14:textId="77777777" w:rsidR="00000000" w:rsidRDefault="00000000">
      <w:pPr>
        <w:pStyle w:val="a3"/>
        <w:spacing w:line="276" w:lineRule="auto"/>
        <w:divId w:val="266426785"/>
      </w:pPr>
      <w:r>
        <w:t>Умных правил не забуду, уважать природу буду. Только расколдуйте!</w:t>
      </w:r>
    </w:p>
    <w:p w14:paraId="01D18F63" w14:textId="77777777" w:rsidR="00000000" w:rsidRDefault="00000000">
      <w:pPr>
        <w:spacing w:line="360" w:lineRule="atLeast"/>
        <w:divId w:val="39493133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31</w:t>
      </w:r>
    </w:p>
    <w:p w14:paraId="5F76826F" w14:textId="77777777" w:rsidR="00000000" w:rsidRDefault="00000000">
      <w:pPr>
        <w:spacing w:line="276" w:lineRule="auto"/>
        <w:divId w:val="120757143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6076C261" w14:textId="77777777" w:rsidR="00000000" w:rsidRDefault="00000000">
      <w:pPr>
        <w:pStyle w:val="a3"/>
        <w:spacing w:line="276" w:lineRule="auto"/>
        <w:divId w:val="1194273710"/>
      </w:pPr>
      <w:r>
        <w:t>Ох и сильно же ты меня рассердил, не знаю даже, получится ли тебя расколдовать. Фокус-покус-пардокус, чуфыр-чуфыр-чуфыр!</w:t>
      </w:r>
    </w:p>
    <w:p w14:paraId="470BDCDA" w14:textId="77777777" w:rsidR="00000000" w:rsidRDefault="00000000">
      <w:pPr>
        <w:pStyle w:val="a3"/>
        <w:spacing w:line="276" w:lineRule="auto"/>
        <w:divId w:val="1190921522"/>
        <w:rPr>
          <w:color w:val="9B9B9B"/>
        </w:rPr>
      </w:pPr>
      <w:r>
        <w:rPr>
          <w:color w:val="9B9B9B"/>
        </w:rPr>
        <w:t>Хулиган крутится и оживает.</w:t>
      </w:r>
    </w:p>
    <w:p w14:paraId="2D247A54" w14:textId="77777777" w:rsidR="00000000" w:rsidRDefault="00000000">
      <w:pPr>
        <w:spacing w:line="360" w:lineRule="atLeast"/>
        <w:divId w:val="153480697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lastRenderedPageBreak/>
        <w:t>32</w:t>
      </w:r>
    </w:p>
    <w:p w14:paraId="6B75A7E7" w14:textId="77777777" w:rsidR="00000000" w:rsidRDefault="00000000">
      <w:pPr>
        <w:spacing w:line="276" w:lineRule="auto"/>
        <w:divId w:val="141046789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1BB73C63" w14:textId="77777777" w:rsidR="00000000" w:rsidRDefault="00000000">
      <w:pPr>
        <w:pStyle w:val="a3"/>
        <w:spacing w:line="276" w:lineRule="auto"/>
        <w:divId w:val="1601185719"/>
      </w:pPr>
      <w:r>
        <w:t>Ты должен пообещать, что больше никогда не будешь хулиганить в лесу.</w:t>
      </w:r>
    </w:p>
    <w:p w14:paraId="5F9451FE" w14:textId="77777777" w:rsidR="00000000" w:rsidRDefault="00000000">
      <w:pPr>
        <w:spacing w:line="360" w:lineRule="atLeast"/>
        <w:divId w:val="100605631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33</w:t>
      </w:r>
    </w:p>
    <w:p w14:paraId="581A67AC" w14:textId="77777777" w:rsidR="00000000" w:rsidRDefault="00000000">
      <w:pPr>
        <w:spacing w:line="276" w:lineRule="auto"/>
        <w:divId w:val="8631486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080808A1" w14:textId="77777777" w:rsidR="00000000" w:rsidRDefault="00000000">
      <w:pPr>
        <w:pStyle w:val="a3"/>
        <w:spacing w:line="276" w:lineRule="auto"/>
        <w:divId w:val="671685908"/>
      </w:pPr>
      <w:r>
        <w:t>Хорошо, хорошо! Я обещаю беречь природу и охранять ее от плохих людей.</w:t>
      </w:r>
    </w:p>
    <w:p w14:paraId="373FC57B" w14:textId="77777777" w:rsidR="00000000" w:rsidRDefault="00000000">
      <w:pPr>
        <w:spacing w:line="360" w:lineRule="atLeast"/>
        <w:divId w:val="33477354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34</w:t>
      </w:r>
    </w:p>
    <w:p w14:paraId="2487D3FB" w14:textId="77777777" w:rsidR="00000000" w:rsidRDefault="00000000">
      <w:pPr>
        <w:spacing w:line="276" w:lineRule="auto"/>
        <w:divId w:val="174676244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09DC04ED" w14:textId="77777777" w:rsidR="00000000" w:rsidRDefault="00000000">
      <w:pPr>
        <w:pStyle w:val="a3"/>
        <w:spacing w:line="276" w:lineRule="auto"/>
        <w:divId w:val="439028765"/>
      </w:pPr>
      <w:r>
        <w:t>Молодец, исправился! Тогда, пожалуй, мы пригласим тебя стать зрителем и помощником в нашей увлекательной игре «Войди в лес другом!».</w:t>
      </w:r>
    </w:p>
    <w:p w14:paraId="58B5A92D" w14:textId="77777777" w:rsidR="00000000" w:rsidRDefault="00000000">
      <w:pPr>
        <w:spacing w:line="360" w:lineRule="atLeast"/>
        <w:divId w:val="118463154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35</w:t>
      </w:r>
    </w:p>
    <w:p w14:paraId="4C27FC36" w14:textId="77777777" w:rsidR="00000000" w:rsidRDefault="00000000">
      <w:pPr>
        <w:spacing w:line="276" w:lineRule="auto"/>
        <w:divId w:val="206891461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35038DCB" w14:textId="77777777" w:rsidR="00000000" w:rsidRDefault="00000000">
      <w:pPr>
        <w:pStyle w:val="a3"/>
        <w:spacing w:line="276" w:lineRule="auto"/>
        <w:divId w:val="779035402"/>
      </w:pPr>
      <w:r>
        <w:t>Сегодня здесь собрались школьники, которые внимательно изучают мир животных и растений, любят, ценят, понимают и заботятся о природе. Им предстоит показать свои знания и умения в области экологии и природоведения. А оценит их работу компетентное и уважаемое жюри.</w:t>
      </w:r>
    </w:p>
    <w:p w14:paraId="646366FB" w14:textId="77777777" w:rsidR="00000000" w:rsidRDefault="00000000">
      <w:pPr>
        <w:spacing w:line="360" w:lineRule="atLeast"/>
        <w:divId w:val="102714602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36</w:t>
      </w:r>
    </w:p>
    <w:p w14:paraId="54729AE7" w14:textId="77777777" w:rsidR="00000000" w:rsidRDefault="00000000">
      <w:pPr>
        <w:pStyle w:val="2"/>
        <w:spacing w:line="276" w:lineRule="auto"/>
        <w:divId w:val="1572275240"/>
        <w:rPr>
          <w:rFonts w:eastAsia="Times New Roman"/>
        </w:rPr>
      </w:pPr>
      <w:r>
        <w:rPr>
          <w:rFonts w:eastAsia="Times New Roman"/>
        </w:rPr>
        <w:t>Часть 2. Конкурсная программа</w:t>
      </w:r>
    </w:p>
    <w:p w14:paraId="4BAD6317" w14:textId="77777777" w:rsidR="00000000" w:rsidRDefault="00000000">
      <w:pPr>
        <w:spacing w:line="276" w:lineRule="auto"/>
        <w:divId w:val="1438211952"/>
        <w:rPr>
          <w:rFonts w:eastAsia="Times New Roman"/>
        </w:rPr>
      </w:pPr>
      <w:r>
        <w:rPr>
          <w:rFonts w:eastAsia="Times New Roman"/>
        </w:rPr>
        <w:t>40 мин</w:t>
      </w:r>
    </w:p>
    <w:p w14:paraId="55BF34A8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b/>
          <w:bCs/>
          <w:vanish/>
          <w:color w:val="000000"/>
        </w:rPr>
        <w:t>Вам понадобятся:</w:t>
      </w:r>
    </w:p>
    <w:p w14:paraId="2353FFED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Вопросы для конкурса «Лесное ассорти»</w:t>
      </w:r>
    </w:p>
    <w:p w14:paraId="688DFA57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Вопросы для проверки знаний юных туристов</w:t>
      </w:r>
    </w:p>
    <w:p w14:paraId="29C9D43E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Описания животных для конкурса «Следопыты»</w:t>
      </w:r>
    </w:p>
    <w:p w14:paraId="3EE012EF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Экологические ситуации для конкурса «Запрещающие знаки»</w:t>
      </w:r>
    </w:p>
    <w:p w14:paraId="35432E72" w14:textId="77777777" w:rsidR="00000000" w:rsidRDefault="00000000">
      <w:pPr>
        <w:pStyle w:val="a3"/>
        <w:spacing w:line="276" w:lineRule="auto"/>
        <w:divId w:val="1014303316"/>
        <w:rPr>
          <w:color w:val="9B9B9B"/>
        </w:rPr>
      </w:pPr>
      <w:r>
        <w:rPr>
          <w:color w:val="9B9B9B"/>
        </w:rPr>
        <w:t>Перед конкурсной программой проведите жеребьевку команд.</w:t>
      </w:r>
    </w:p>
    <w:p w14:paraId="6D599A29" w14:textId="77777777" w:rsidR="00000000" w:rsidRDefault="00000000">
      <w:pPr>
        <w:spacing w:line="276" w:lineRule="auto"/>
        <w:divId w:val="107585762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17C136D" w14:textId="77777777" w:rsidR="00000000" w:rsidRDefault="00000000">
      <w:pPr>
        <w:pStyle w:val="a3"/>
        <w:spacing w:line="276" w:lineRule="auto"/>
        <w:divId w:val="1972515866"/>
      </w:pPr>
      <w:r>
        <w:lastRenderedPageBreak/>
        <w:t>Участники и жюри готовы. Начинаем! Первый конкурс – «Визитка».</w:t>
      </w:r>
    </w:p>
    <w:p w14:paraId="3002123E" w14:textId="77777777" w:rsidR="00000000" w:rsidRDefault="00000000">
      <w:pPr>
        <w:pStyle w:val="a3"/>
        <w:spacing w:line="276" w:lineRule="auto"/>
        <w:divId w:val="1403600345"/>
        <w:rPr>
          <w:color w:val="9B9B9B"/>
        </w:rPr>
      </w:pPr>
      <w:r>
        <w:rPr>
          <w:color w:val="9B9B9B"/>
        </w:rPr>
        <w:t xml:space="preserve">Команды приглашаются на сцену согласно жеребьевке. Критерии оценки: соответствие теме, регламенту (не более 3-х минут), оригинальность представления, наличие единой формы участников. Максимальное количество баллов – 10. </w:t>
      </w:r>
    </w:p>
    <w:p w14:paraId="5A829F9A" w14:textId="77777777" w:rsidR="00000000" w:rsidRDefault="00000000">
      <w:pPr>
        <w:spacing w:line="360" w:lineRule="atLeast"/>
        <w:divId w:val="111655615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6031B0EF" w14:textId="77777777" w:rsidR="00000000" w:rsidRDefault="00000000">
      <w:pPr>
        <w:spacing w:line="276" w:lineRule="auto"/>
        <w:divId w:val="190395283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6D5DA06E" w14:textId="77777777" w:rsidR="00000000" w:rsidRDefault="00000000">
      <w:pPr>
        <w:pStyle w:val="a3"/>
        <w:spacing w:line="276" w:lineRule="auto"/>
        <w:divId w:val="890314349"/>
      </w:pPr>
      <w:r>
        <w:t>Следующий конкурс – «Лесное ассорти».</w:t>
      </w:r>
    </w:p>
    <w:p w14:paraId="3BE09379" w14:textId="77777777" w:rsidR="00000000" w:rsidRDefault="00000000">
      <w:pPr>
        <w:pStyle w:val="a3"/>
        <w:spacing w:line="276" w:lineRule="auto"/>
        <w:divId w:val="1504123372"/>
        <w:rPr>
          <w:color w:val="9B9B9B"/>
        </w:rPr>
      </w:pPr>
      <w:r>
        <w:rPr>
          <w:color w:val="9B9B9B"/>
        </w:rPr>
        <w:t>Каждая команда получает бланк с вопросами о лесе. Нужно правильно ответить на них за 2 минуты и сдать жюри. За каждый правильный ответ – 1 балл.</w:t>
      </w:r>
    </w:p>
    <w:p w14:paraId="31865802" w14:textId="77777777" w:rsidR="00000000" w:rsidRDefault="00000000">
      <w:pPr>
        <w:spacing w:line="360" w:lineRule="atLeast"/>
        <w:divId w:val="204964165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09EB1068" w14:textId="77777777" w:rsidR="00000000" w:rsidRDefault="00000000">
      <w:pPr>
        <w:spacing w:line="276" w:lineRule="auto"/>
        <w:divId w:val="168028000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9E12ACB" w14:textId="77777777" w:rsidR="00000000" w:rsidRDefault="00000000">
      <w:pPr>
        <w:pStyle w:val="a3"/>
        <w:spacing w:line="276" w:lineRule="auto"/>
        <w:divId w:val="1457062840"/>
      </w:pPr>
      <w:r>
        <w:t>Отправляемся в царство растений. Наш следующий конкурс – «С какой ветки детки?»</w:t>
      </w:r>
    </w:p>
    <w:p w14:paraId="6E336C62" w14:textId="77777777" w:rsidR="00000000" w:rsidRDefault="00000000">
      <w:pPr>
        <w:pStyle w:val="a3"/>
        <w:spacing w:line="276" w:lineRule="auto"/>
        <w:divId w:val="743603394"/>
        <w:rPr>
          <w:color w:val="9B9B9B"/>
        </w:rPr>
      </w:pPr>
      <w:r>
        <w:rPr>
          <w:color w:val="9B9B9B"/>
        </w:rPr>
        <w:t>Команда получает пронумерованные цветы и семена растений. Нужно угадать растения и записать на листке названия цветов и семян с соответствующим номером. На выполнение задания 2 минуты. За каждый правильный ответ – 1 балл.</w:t>
      </w:r>
    </w:p>
    <w:p w14:paraId="45D1E61C" w14:textId="77777777" w:rsidR="00000000" w:rsidRDefault="00000000">
      <w:pPr>
        <w:spacing w:line="360" w:lineRule="atLeast"/>
        <w:divId w:val="110561725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2075996A" w14:textId="77777777" w:rsidR="00000000" w:rsidRDefault="00000000">
      <w:pPr>
        <w:spacing w:line="276" w:lineRule="auto"/>
        <w:divId w:val="55597185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5A8B37CC" w14:textId="77777777" w:rsidR="00000000" w:rsidRDefault="00000000">
      <w:pPr>
        <w:pStyle w:val="a3"/>
        <w:spacing w:line="276" w:lineRule="auto"/>
        <w:divId w:val="1152721102"/>
      </w:pPr>
      <w:r>
        <w:t>В коробочках были: кедр, береза, шиповник, ель, сосна, лиственница, осина.</w:t>
      </w:r>
    </w:p>
    <w:p w14:paraId="29E8611B" w14:textId="77777777" w:rsidR="00000000" w:rsidRDefault="00000000">
      <w:pPr>
        <w:spacing w:line="360" w:lineRule="atLeast"/>
        <w:divId w:val="16798194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52E21409" w14:textId="77777777" w:rsidR="00000000" w:rsidRDefault="00000000">
      <w:pPr>
        <w:spacing w:line="276" w:lineRule="auto"/>
        <w:divId w:val="94804486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46278532" w14:textId="77777777" w:rsidR="00000000" w:rsidRDefault="00000000">
      <w:pPr>
        <w:pStyle w:val="a3"/>
        <w:spacing w:line="276" w:lineRule="auto"/>
        <w:divId w:val="1087730848"/>
      </w:pPr>
      <w:r>
        <w:t xml:space="preserve">Наступает лето, а с ним и пора туристического сезона. Сейчас мы проверим, знают ли наши юные туристы, как вести себя в экстремальных ситуациях. </w:t>
      </w:r>
    </w:p>
    <w:p w14:paraId="752DA687" w14:textId="77777777" w:rsidR="00000000" w:rsidRDefault="00000000">
      <w:pPr>
        <w:pStyle w:val="a3"/>
        <w:spacing w:line="276" w:lineRule="auto"/>
        <w:divId w:val="1193376051"/>
        <w:rPr>
          <w:color w:val="9B9B9B"/>
        </w:rPr>
      </w:pPr>
      <w:r>
        <w:rPr>
          <w:color w:val="9B9B9B"/>
        </w:rPr>
        <w:t xml:space="preserve">Ведущий зачитывает вопрос и варианты ответов под буквами, А, Б, В. Команда совещается в течение 10 секунд и по команде поднимает карточку с верной буквой. </w:t>
      </w:r>
      <w:r>
        <w:rPr>
          <w:color w:val="9B9B9B"/>
        </w:rPr>
        <w:lastRenderedPageBreak/>
        <w:t>Букву надо поднимать строго по команде. За каждый правильный ответ команда получает 1 балл.</w:t>
      </w:r>
    </w:p>
    <w:p w14:paraId="735A814D" w14:textId="77777777" w:rsidR="00000000" w:rsidRDefault="00000000">
      <w:pPr>
        <w:spacing w:line="360" w:lineRule="atLeast"/>
        <w:divId w:val="87650371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721F5557" w14:textId="77777777" w:rsidR="00000000" w:rsidRDefault="00000000">
      <w:pPr>
        <w:spacing w:line="276" w:lineRule="auto"/>
        <w:divId w:val="73724473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3719D9E0" w14:textId="77777777" w:rsidR="00000000" w:rsidRDefault="00000000">
      <w:pPr>
        <w:pStyle w:val="a3"/>
        <w:spacing w:line="276" w:lineRule="auto"/>
        <w:divId w:val="390278179"/>
      </w:pPr>
      <w:r>
        <w:t>Конкурс «Следопыты».</w:t>
      </w:r>
    </w:p>
    <w:p w14:paraId="75C8362C" w14:textId="77777777" w:rsidR="00000000" w:rsidRDefault="00000000">
      <w:pPr>
        <w:pStyle w:val="a3"/>
        <w:spacing w:line="276" w:lineRule="auto"/>
        <w:divId w:val="1147094041"/>
        <w:rPr>
          <w:color w:val="9B9B9B"/>
        </w:rPr>
      </w:pPr>
      <w:r>
        <w:rPr>
          <w:color w:val="9B9B9B"/>
        </w:rPr>
        <w:t xml:space="preserve">Каждая команда получает конверт с описанием животного. Нужно угадать его название и записать ответ на карточке. За правильный ответ – 5 баллов. Дополнительное задание – среди предложенных следов найти след загаданного зверя. За правильный ответ также 5 баллов. На работу 3 минуты. </w:t>
      </w:r>
    </w:p>
    <w:p w14:paraId="1CD320FC" w14:textId="77777777" w:rsidR="00000000" w:rsidRDefault="00000000">
      <w:pPr>
        <w:spacing w:line="360" w:lineRule="atLeast"/>
        <w:divId w:val="27020694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6AA525B5" w14:textId="77777777" w:rsidR="00000000" w:rsidRDefault="00000000">
      <w:pPr>
        <w:spacing w:line="276" w:lineRule="auto"/>
        <w:divId w:val="94523644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5CA47981" w14:textId="77777777" w:rsidR="00000000" w:rsidRDefault="00000000">
      <w:pPr>
        <w:pStyle w:val="a3"/>
        <w:spacing w:line="276" w:lineRule="auto"/>
        <w:divId w:val="209541055"/>
      </w:pPr>
      <w:r>
        <w:t>Посмотрите, сколько мусора собрала с поляны старуха Шапокляк! Чего тут только нет – пакеты, банки, бутылки. Что теперь с ним делать? Ума не приложу!</w:t>
      </w:r>
    </w:p>
    <w:p w14:paraId="2CD62128" w14:textId="77777777" w:rsidR="00000000" w:rsidRDefault="00000000">
      <w:pPr>
        <w:spacing w:line="360" w:lineRule="atLeast"/>
        <w:divId w:val="151895948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2DC2C676" w14:textId="77777777" w:rsidR="00000000" w:rsidRDefault="00000000">
      <w:pPr>
        <w:spacing w:line="276" w:lineRule="auto"/>
        <w:divId w:val="51465714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44468EC" w14:textId="77777777" w:rsidR="00000000" w:rsidRDefault="00000000">
      <w:pPr>
        <w:pStyle w:val="a3"/>
        <w:spacing w:line="276" w:lineRule="auto"/>
        <w:divId w:val="1838416796"/>
      </w:pPr>
      <w:r>
        <w:t>Попробуем смастерить что-нибудь красивое, а может, и полезное! У наших ребят достаточно фантазии и смекалки, а если им помогут их руководители, то получится целая выставка работ из бросовых материалов!</w:t>
      </w:r>
    </w:p>
    <w:p w14:paraId="6F79E738" w14:textId="77777777" w:rsidR="00000000" w:rsidRDefault="00000000">
      <w:pPr>
        <w:pStyle w:val="a3"/>
        <w:spacing w:line="276" w:lineRule="auto"/>
        <w:divId w:val="2140687795"/>
        <w:rPr>
          <w:color w:val="9B9B9B"/>
        </w:rPr>
      </w:pPr>
      <w:r>
        <w:rPr>
          <w:color w:val="9B9B9B"/>
        </w:rPr>
        <w:t>Команды выбирают, из чего будут делать поделку и придумывают название работы. На задание – 7 минут. По истечении времени каждая команда представляет свою поделку, которую оценивают по 5-балльной системе. Критерии: оригинальность, качество исполнения, практическая значимость, эстетичность.</w:t>
      </w:r>
    </w:p>
    <w:p w14:paraId="32A8461B" w14:textId="77777777" w:rsidR="00000000" w:rsidRDefault="00000000">
      <w:pPr>
        <w:spacing w:line="360" w:lineRule="atLeast"/>
        <w:divId w:val="176360206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7C964FE6" w14:textId="77777777" w:rsidR="00000000" w:rsidRDefault="00000000">
      <w:pPr>
        <w:spacing w:line="276" w:lineRule="auto"/>
        <w:divId w:val="43830529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D841F72" w14:textId="77777777" w:rsidR="00000000" w:rsidRDefault="00000000">
      <w:pPr>
        <w:pStyle w:val="a3"/>
        <w:spacing w:line="276" w:lineRule="auto"/>
        <w:divId w:val="2101440661"/>
      </w:pPr>
      <w:r>
        <w:t>Конкурс «Запрещающие знаки».</w:t>
      </w:r>
    </w:p>
    <w:p w14:paraId="40B719AD" w14:textId="77777777" w:rsidR="00000000" w:rsidRDefault="00000000">
      <w:pPr>
        <w:pStyle w:val="a3"/>
        <w:spacing w:line="276" w:lineRule="auto"/>
        <w:divId w:val="484277605"/>
        <w:rPr>
          <w:color w:val="9B9B9B"/>
        </w:rPr>
      </w:pPr>
      <w:r>
        <w:rPr>
          <w:color w:val="9B9B9B"/>
        </w:rPr>
        <w:lastRenderedPageBreak/>
        <w:t>Команды должны сформулировать правила поведения и нарисовать запрещающие знаки в лесу по заданным ситуациям. На задание – 5 минуты. Жюри оценивает по 5-балльной системе.</w:t>
      </w:r>
    </w:p>
    <w:p w14:paraId="4B60E3B4" w14:textId="77777777" w:rsidR="00000000" w:rsidRDefault="00000000">
      <w:pPr>
        <w:spacing w:line="360" w:lineRule="atLeast"/>
        <w:divId w:val="67954688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5F0C52C5" w14:textId="77777777" w:rsidR="00000000" w:rsidRDefault="00000000">
      <w:pPr>
        <w:spacing w:line="276" w:lineRule="auto"/>
        <w:divId w:val="211080620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76D03C5C" w14:textId="77777777" w:rsidR="00000000" w:rsidRDefault="00000000">
      <w:pPr>
        <w:pStyle w:val="a3"/>
        <w:spacing w:line="276" w:lineRule="auto"/>
        <w:divId w:val="786660907"/>
      </w:pPr>
      <w:r>
        <w:t>Последний конкурс – «Экологический репортаж». Это было ваше домашнее задание. Сейчас вы должны его презентовать.</w:t>
      </w:r>
    </w:p>
    <w:p w14:paraId="2DA88BBC" w14:textId="77777777" w:rsidR="00000000" w:rsidRDefault="00000000">
      <w:pPr>
        <w:pStyle w:val="a3"/>
        <w:spacing w:line="276" w:lineRule="auto"/>
        <w:divId w:val="1736195175"/>
        <w:rPr>
          <w:color w:val="9B9B9B"/>
        </w:rPr>
      </w:pPr>
      <w:r>
        <w:rPr>
          <w:color w:val="9B9B9B"/>
        </w:rPr>
        <w:t>Участники представляют небольшой репортаж для школьной газеты по экологической проблеме, предложения по ее решению и обращение с призывом или лозунгом (слоганом). Регламент выступления – не более 3 минут. Конкурс оценивается по 10-балльной системе. Критерии: экологическая актуальность, оригинальность представления, реалистичность.</w:t>
      </w:r>
    </w:p>
    <w:p w14:paraId="36057DF2" w14:textId="77777777" w:rsidR="00000000" w:rsidRDefault="00000000">
      <w:pPr>
        <w:spacing w:line="360" w:lineRule="atLeast"/>
        <w:divId w:val="129730031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p w14:paraId="0BBD6DCE" w14:textId="77777777" w:rsidR="00000000" w:rsidRDefault="00000000">
      <w:pPr>
        <w:spacing w:line="276" w:lineRule="auto"/>
        <w:divId w:val="90919492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7D2A36D9" w14:textId="77777777" w:rsidR="00000000" w:rsidRDefault="00000000">
      <w:pPr>
        <w:pStyle w:val="a3"/>
        <w:spacing w:line="276" w:lineRule="auto"/>
        <w:divId w:val="1582329651"/>
      </w:pPr>
      <w:r>
        <w:t>Сажайте деревья, любите деревья,</w:t>
      </w:r>
      <w:r>
        <w:br/>
        <w:t>Пусть будет их больше у рек, у дорог!</w:t>
      </w:r>
      <w:r>
        <w:br/>
        <w:t>Безоблачна жизнь, и земля зеленеет,</w:t>
      </w:r>
      <w:r>
        <w:br/>
        <w:t>И нежен рожденный в листве ветерок!</w:t>
      </w:r>
    </w:p>
    <w:p w14:paraId="578719D1" w14:textId="77777777" w:rsidR="00000000" w:rsidRDefault="00000000">
      <w:pPr>
        <w:spacing w:line="360" w:lineRule="atLeast"/>
        <w:divId w:val="65538187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11</w:t>
      </w:r>
    </w:p>
    <w:p w14:paraId="74F651D8" w14:textId="77777777" w:rsidR="00000000" w:rsidRDefault="00000000">
      <w:pPr>
        <w:spacing w:line="276" w:lineRule="auto"/>
        <w:divId w:val="9201346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8AED364" w14:textId="77777777" w:rsidR="00000000" w:rsidRDefault="00000000">
      <w:pPr>
        <w:pStyle w:val="a3"/>
        <w:spacing w:line="276" w:lineRule="auto"/>
        <w:divId w:val="2102214251"/>
      </w:pPr>
      <w:r>
        <w:t>У дерева праздник – земля зеленеет.</w:t>
      </w:r>
      <w:r>
        <w:br/>
        <w:t>Она ароматов и жизни полна!</w:t>
      </w:r>
      <w:r>
        <w:br/>
        <w:t>Сажайте деревья, любите деревья –</w:t>
      </w:r>
      <w:r>
        <w:br/>
        <w:t>Пусть будет прекрасной родная страна!</w:t>
      </w:r>
    </w:p>
    <w:p w14:paraId="55F069FC" w14:textId="77777777" w:rsidR="00000000" w:rsidRDefault="00000000">
      <w:pPr>
        <w:spacing w:line="360" w:lineRule="atLeast"/>
        <w:divId w:val="65110197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12</w:t>
      </w:r>
    </w:p>
    <w:p w14:paraId="031ECD68" w14:textId="77777777" w:rsidR="00000000" w:rsidRDefault="00000000">
      <w:pPr>
        <w:spacing w:line="276" w:lineRule="auto"/>
        <w:divId w:val="207153487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4FBAAEA0" w14:textId="77777777" w:rsidR="00000000" w:rsidRDefault="00000000">
      <w:pPr>
        <w:pStyle w:val="a3"/>
        <w:spacing w:line="276" w:lineRule="auto"/>
        <w:divId w:val="524447755"/>
      </w:pPr>
      <w:r>
        <w:t>Наши конкурсы закончились, и мы приглашаем всех участников принять участие в экологической акции «Посади дерево»!</w:t>
      </w:r>
    </w:p>
    <w:p w14:paraId="47CA1189" w14:textId="77777777" w:rsidR="00000000" w:rsidRDefault="00000000">
      <w:pPr>
        <w:pStyle w:val="a3"/>
        <w:spacing w:line="276" w:lineRule="auto"/>
        <w:divId w:val="1911185003"/>
        <w:rPr>
          <w:color w:val="9B9B9B"/>
        </w:rPr>
      </w:pPr>
      <w:r>
        <w:rPr>
          <w:color w:val="9B9B9B"/>
        </w:rPr>
        <w:lastRenderedPageBreak/>
        <w:t>Участники выходят на пришкольный участок и высаживают деревья.</w:t>
      </w:r>
    </w:p>
    <w:p w14:paraId="2E0F8458" w14:textId="77777777" w:rsidR="00000000" w:rsidRDefault="00000000">
      <w:pPr>
        <w:spacing w:line="360" w:lineRule="atLeast"/>
        <w:divId w:val="156919433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13</w:t>
      </w:r>
    </w:p>
    <w:p w14:paraId="2454FA10" w14:textId="77777777" w:rsidR="00000000" w:rsidRDefault="00000000">
      <w:pPr>
        <w:spacing w:line="276" w:lineRule="auto"/>
        <w:divId w:val="181641333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6B0A0656" w14:textId="77777777" w:rsidR="00000000" w:rsidRDefault="00000000">
      <w:pPr>
        <w:pStyle w:val="a3"/>
        <w:spacing w:line="276" w:lineRule="auto"/>
        <w:divId w:val="1103769206"/>
      </w:pPr>
      <w:r>
        <w:t>Дорогие друзья! Настал момент подведения итогов.</w:t>
      </w:r>
    </w:p>
    <w:p w14:paraId="7AA1F8DD" w14:textId="77777777" w:rsidR="00000000" w:rsidRDefault="00000000">
      <w:pPr>
        <w:pStyle w:val="a3"/>
        <w:spacing w:line="276" w:lineRule="auto"/>
        <w:divId w:val="1884291227"/>
        <w:rPr>
          <w:color w:val="9B9B9B"/>
        </w:rPr>
      </w:pPr>
      <w:r>
        <w:rPr>
          <w:color w:val="9B9B9B"/>
        </w:rPr>
        <w:t>Выступление жюри.</w:t>
      </w:r>
    </w:p>
    <w:p w14:paraId="32D53E95" w14:textId="77777777" w:rsidR="00000000" w:rsidRDefault="00000000">
      <w:pPr>
        <w:spacing w:line="360" w:lineRule="atLeast"/>
        <w:divId w:val="122135765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14</w:t>
      </w:r>
    </w:p>
    <w:p w14:paraId="39CE9D31" w14:textId="77777777" w:rsidR="00000000" w:rsidRDefault="00000000">
      <w:pPr>
        <w:spacing w:line="276" w:lineRule="auto"/>
        <w:divId w:val="176557120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46712A15" w14:textId="77777777" w:rsidR="00000000" w:rsidRDefault="00000000">
      <w:pPr>
        <w:pStyle w:val="a3"/>
        <w:spacing w:line="276" w:lineRule="auto"/>
        <w:divId w:val="2017420046"/>
      </w:pPr>
      <w:r>
        <w:t>Благодарю всех за работу! До свидания, до новых встреч!</w:t>
      </w:r>
    </w:p>
    <w:p w14:paraId="7E6833D4" w14:textId="77777777" w:rsidR="00000000" w:rsidRDefault="00000000">
      <w:pPr>
        <w:spacing w:line="360" w:lineRule="atLeast"/>
        <w:divId w:val="69168999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15</w:t>
      </w:r>
    </w:p>
    <w:p w14:paraId="7E9941CD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b/>
          <w:bCs/>
          <w:vanish/>
          <w:color w:val="000000"/>
        </w:rPr>
        <w:t>Список материалов:</w:t>
      </w:r>
    </w:p>
    <w:p w14:paraId="587E43FE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Вопросы для конкурса «Лесное ассорти»</w:t>
      </w:r>
    </w:p>
    <w:p w14:paraId="7F033E1D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Вопросы для проверки знаний юных туристов</w:t>
      </w:r>
    </w:p>
    <w:p w14:paraId="3A72CC61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Описания животных для конкурса «Следопыты»</w:t>
      </w:r>
    </w:p>
    <w:p w14:paraId="61178A2A" w14:textId="77777777" w:rsidR="00442CF7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Экологические ситуации для конкурса «Запрещающие знаки»</w:t>
      </w:r>
    </w:p>
    <w:sectPr w:rsidR="004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96"/>
    <w:rsid w:val="00442CF7"/>
    <w:rsid w:val="005A4D30"/>
    <w:rsid w:val="00B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1C835"/>
  <w15:chartTrackingRefBased/>
  <w15:docId w15:val="{FFC1EEF3-8135-46A7-B525-E35B05E2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pPr>
      <w:spacing w:before="360" w:after="600"/>
      <w:ind w:left="90"/>
    </w:pPr>
  </w:style>
  <w:style w:type="paragraph" w:customStyle="1" w:styleId="doc-scenarioitem">
    <w:name w:val="doc-scenario__item"/>
    <w:basedOn w:val="a"/>
    <w:pPr>
      <w:spacing w:before="600" w:after="100" w:afterAutospacing="1"/>
    </w:pPr>
  </w:style>
  <w:style w:type="paragraph" w:customStyle="1" w:styleId="doc-scenarioitem-icon">
    <w:name w:val="doc-scenario__item-icon"/>
    <w:basedOn w:val="a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pPr>
      <w:spacing w:before="360" w:after="360"/>
    </w:pPr>
  </w:style>
  <w:style w:type="paragraph" w:customStyle="1" w:styleId="doc-scenariocomment">
    <w:name w:val="doc-scenario__comment"/>
    <w:basedOn w:val="a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pPr>
      <w:spacing w:before="100" w:beforeAutospacing="1" w:after="100" w:afterAutospacing="1"/>
    </w:pPr>
  </w:style>
  <w:style w:type="paragraph" w:customStyle="1" w:styleId="descrtitle">
    <w:name w:val="descr__title"/>
    <w:basedOn w:val="a"/>
    <w:pPr>
      <w:spacing w:before="100" w:beforeAutospacing="1" w:after="100" w:afterAutospacing="1"/>
    </w:pPr>
  </w:style>
  <w:style w:type="paragraph" w:customStyle="1" w:styleId="descritem">
    <w:name w:val="descr__item"/>
    <w:basedOn w:val="a"/>
    <w:pPr>
      <w:spacing w:before="100" w:beforeAutospacing="1" w:after="100" w:afterAutospacing="1"/>
    </w:pPr>
  </w:style>
  <w:style w:type="paragraph" w:customStyle="1" w:styleId="content3">
    <w:name w:val="conte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pPr>
      <w:spacing w:before="100" w:beforeAutospacing="1" w:after="60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941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1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524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3518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471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0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858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17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70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70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5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746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89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64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40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985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21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615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28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60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92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624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6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2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95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76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06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890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05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80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782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43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86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79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87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685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84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32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31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962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18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1588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245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47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647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12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04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75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98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80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46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80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91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34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08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24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820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81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16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058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918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93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01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57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989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928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2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1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67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98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7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20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57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8669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59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66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287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39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354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2119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4907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098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4473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3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58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54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43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28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28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59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211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489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308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46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81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32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105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47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679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365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06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52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609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1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6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09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42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724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775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91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92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00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483433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4222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2026-03-21T18:38:00Z</dcterms:created>
  <dcterms:modified xsi:type="dcterms:W3CDTF">2026-03-21T18:38:00Z</dcterms:modified>
</cp:coreProperties>
</file>